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DDBBD">
      <w:pPr>
        <w:pStyle w:val="2"/>
        <w:keepNext w:val="0"/>
        <w:keepLines w:val="0"/>
        <w:widowControl/>
        <w:suppressLineNumbers w:val="0"/>
        <w:shd w:val="clear" w:fill="FFFFFF"/>
        <w:spacing w:before="210" w:beforeAutospacing="0" w:after="210" w:afterAutospacing="0" w:line="3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附件</w:t>
      </w:r>
    </w:p>
    <w:p w14:paraId="6B90473E">
      <w:pPr>
        <w:pStyle w:val="2"/>
        <w:keepNext w:val="0"/>
        <w:keepLines w:val="0"/>
        <w:widowControl/>
        <w:suppressLineNumbers w:val="0"/>
        <w:shd w:val="clear" w:fill="FFFFFF"/>
        <w:spacing w:before="210" w:beforeAutospacing="0" w:after="210" w:afterAutospacing="0" w:line="3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我院限制类技术培训备案清单</w:t>
      </w:r>
    </w:p>
    <w:p w14:paraId="5694E688">
      <w:pPr>
        <w:pStyle w:val="2"/>
        <w:keepNext w:val="0"/>
        <w:keepLines w:val="0"/>
        <w:widowControl/>
        <w:suppressLineNumbers w:val="0"/>
        <w:shd w:val="clear" w:fill="FFFFFF"/>
        <w:spacing w:before="210" w:beforeAutospacing="0" w:after="210" w:afterAutospacing="0" w:line="3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（截至202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月1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日）</w:t>
      </w:r>
    </w:p>
    <w:tbl>
      <w:tblPr>
        <w:tblStyle w:val="3"/>
        <w:tblW w:w="107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4170"/>
        <w:gridCol w:w="2820"/>
        <w:gridCol w:w="1725"/>
      </w:tblGrid>
      <w:tr w14:paraId="1C585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2E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技术名称</w:t>
            </w:r>
          </w:p>
        </w:tc>
        <w:tc>
          <w:tcPr>
            <w:tcW w:w="2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24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备案科室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A7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备案科室</w:t>
            </w:r>
          </w:p>
        </w:tc>
      </w:tr>
      <w:tr w14:paraId="5AFFA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9B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一级目录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22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二级目录</w:t>
            </w:r>
          </w:p>
        </w:tc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5C161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729D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EE1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F3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异基因造血干细胞移植技术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28C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儿科、血液内科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703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8CD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C7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同种异体运动系统结构性组织移植技术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EE9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913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BBF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2B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同种异体角膜移植技术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F1A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1BE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8AE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20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性别重置技术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4F7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整形外科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46E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E1E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38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放射性粒子植入治疗技术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3E2B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8F9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B23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6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44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肿瘤消融治疗技术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7F8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甲状腺外科、肝胆外科、胆胰外科、胃肠外科、甲状腺外科、泌尿外科、介入科、超声科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750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3DC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D2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心室辅助技术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1FF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心血管外科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122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0DC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8A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人工智能辅助治疗技术</w:t>
            </w:r>
          </w:p>
        </w:tc>
        <w:tc>
          <w:tcPr>
            <w:tcW w:w="2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CE2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泌尿外科、肝胆外科、胆胰外科、胃肠外科、心血管外科、骨科、妇科肿瘤专科、耳鼻喉科、神经外科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76B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2E5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62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FCD53">
            <w:pPr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FA66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76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989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D2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体外膜肺氧合（ECMO）技术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FB8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重症医学科、心血管外科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02B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241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40B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心血管疾病介入诊疗技术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17D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冠心病心导管介入治疗技术</w:t>
            </w:r>
          </w:p>
        </w:tc>
        <w:tc>
          <w:tcPr>
            <w:tcW w:w="2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ABE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B4C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F9B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1D8D5">
            <w:pPr>
              <w:jc w:val="both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4ED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先天性心脏病心导管介入治疗技术</w:t>
            </w:r>
          </w:p>
        </w:tc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47E8D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99D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261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AD6EF">
            <w:pPr>
              <w:jc w:val="both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835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心律失常心内电生理介入治疗技术</w:t>
            </w:r>
          </w:p>
        </w:tc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FA8A6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EE7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B36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BE261">
            <w:pPr>
              <w:jc w:val="both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88A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心脏起搏器介入治疗技术</w:t>
            </w:r>
          </w:p>
        </w:tc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E0234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EF2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288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D42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综合介入诊疗技术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94C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经皮颈椎间盘切吸/激光气化/臭氧注射术</w:t>
            </w:r>
          </w:p>
        </w:tc>
        <w:tc>
          <w:tcPr>
            <w:tcW w:w="2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846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介入科、心血管外科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E8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骨外科</w:t>
            </w:r>
          </w:p>
        </w:tc>
      </w:tr>
      <w:tr w14:paraId="512A0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A9596">
            <w:pPr>
              <w:jc w:val="both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A2E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上段胸椎和颈椎经皮椎体成形/椎体后凸成形术</w:t>
            </w:r>
          </w:p>
        </w:tc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32A7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40D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5A8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4EF7F">
            <w:pPr>
              <w:jc w:val="both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485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颅面部高血液循环病变或富血供病变辅助性介入栓塞术</w:t>
            </w:r>
          </w:p>
        </w:tc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D843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0E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 w14:paraId="6EA3A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95D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外周血管介入诊疗技术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D28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颈动脉血管成形、支架植入术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7F3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介入科、心血管外科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42D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22D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60D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神经血管介入诊疗技术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CF9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主动脉弓上颅外动脉狭窄及闭塞的介入治疗</w:t>
            </w:r>
          </w:p>
        </w:tc>
        <w:tc>
          <w:tcPr>
            <w:tcW w:w="2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093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介入科、神经外科、神经内科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950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8B7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F8270">
            <w:pPr>
              <w:jc w:val="both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A53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脑及脊髓血管畸形（瘘）的介入治疗</w:t>
            </w:r>
          </w:p>
        </w:tc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94A0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DB6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898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5EC7A">
            <w:pPr>
              <w:jc w:val="both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F92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颅内动脉瘤的介入治疗</w:t>
            </w:r>
          </w:p>
        </w:tc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15F7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A53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4B0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526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脊柱内镜诊疗技术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C9E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经皮内镜下椎间盘部分切除、椎间植骨融合术</w:t>
            </w:r>
          </w:p>
        </w:tc>
        <w:tc>
          <w:tcPr>
            <w:tcW w:w="2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FED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骨外科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71E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D49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00AD9">
            <w:pPr>
              <w:jc w:val="both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DC6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经皮内镜下脊柱翻修术</w:t>
            </w:r>
          </w:p>
        </w:tc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EBE9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F30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601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49FCC">
            <w:pPr>
              <w:jc w:val="both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A25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经皮内镜下经颈椎前路椎间孔狭窄扩大成形术</w:t>
            </w:r>
          </w:p>
        </w:tc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3105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C88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322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3280B">
            <w:pPr>
              <w:jc w:val="both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664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经皮内镜下经颈椎后路椎间孔狭窄扩大成形术</w:t>
            </w:r>
          </w:p>
        </w:tc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D405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2A1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6AE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39BEC">
            <w:pPr>
              <w:jc w:val="both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391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腹腔镜辅助下腰椎前路人工椎间盘置换术</w:t>
            </w:r>
          </w:p>
        </w:tc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DEB1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64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B83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D90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关节镜诊疗技术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89A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关节镜辅助下膝关节脱位伴多发韧带损伤修复与重建术</w:t>
            </w:r>
          </w:p>
        </w:tc>
        <w:tc>
          <w:tcPr>
            <w:tcW w:w="2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447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骨外科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C5C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959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F8880">
            <w:pPr>
              <w:jc w:val="both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F53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肩关节镜下Bristow-Lartajet术</w:t>
            </w:r>
          </w:p>
        </w:tc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4A56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23F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86E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E6B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人工髋关节置换技术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3FA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复杂初次人工髋关节置换术</w:t>
            </w:r>
          </w:p>
        </w:tc>
        <w:tc>
          <w:tcPr>
            <w:tcW w:w="2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A02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1D1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555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91100">
            <w:pPr>
              <w:jc w:val="both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ADB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髋关节翻修术</w:t>
            </w:r>
          </w:p>
        </w:tc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6BA9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B50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3B1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B7E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人工膝关节置换技术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0F1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复杂初次人工膝关节置换术</w:t>
            </w:r>
          </w:p>
        </w:tc>
        <w:tc>
          <w:tcPr>
            <w:tcW w:w="2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B01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D1E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6A2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F167A">
            <w:pPr>
              <w:jc w:val="both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4D1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膝关节翻修术</w:t>
            </w:r>
          </w:p>
        </w:tc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0535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DAC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BA6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3BFF6">
            <w:pPr>
              <w:jc w:val="both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DC4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股骨远端或/胫骨近端肿瘤切除，肢体重建，肿瘤膝关节置换术</w:t>
            </w:r>
          </w:p>
        </w:tc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B31E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FE2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4EF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85C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呼吸内镜诊疗技术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47D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良性气管狭窄经支气管镜硅酮分叉支架植入术</w:t>
            </w:r>
          </w:p>
        </w:tc>
        <w:tc>
          <w:tcPr>
            <w:tcW w:w="2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03D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呼吸与危重症医学科、耳鼻咽喉科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D80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A4F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9A7CB">
            <w:pPr>
              <w:jc w:val="both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170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良性气管狭窄经支气管镜金属支架植入术</w:t>
            </w:r>
          </w:p>
        </w:tc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6471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0C1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1D1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E7B3D">
            <w:pPr>
              <w:jc w:val="both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152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恶性气管狭窄经支气管镜硅酮支架植入术</w:t>
            </w:r>
          </w:p>
        </w:tc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1EDA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F45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52B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97838">
            <w:pPr>
              <w:jc w:val="both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35E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恶性气管狭窄经支气管镜金属分叉支架植入术</w:t>
            </w:r>
          </w:p>
        </w:tc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CC7C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E24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2CB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A46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消化内镜诊疗技术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887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十二指肠镜下胆管支架植入术</w:t>
            </w:r>
          </w:p>
        </w:tc>
        <w:tc>
          <w:tcPr>
            <w:tcW w:w="2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D08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消化内科、肝胆外科、胆胰外科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5BF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C17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9D6BE">
            <w:pPr>
              <w:jc w:val="both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A39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十二指肠镜下胰管支架植入术</w:t>
            </w:r>
          </w:p>
        </w:tc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F0E6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293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1FA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E77AA">
            <w:pPr>
              <w:jc w:val="both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F30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超声内镜下射频消融术</w:t>
            </w:r>
          </w:p>
        </w:tc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331E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4DA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272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1EC76">
            <w:pPr>
              <w:jc w:val="both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EFC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超声内镜下胰管穿刺引流术</w:t>
            </w:r>
          </w:p>
        </w:tc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373D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51F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A36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5B4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鼻科内镜诊疗技术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599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鼻内镜下经蝶垂体瘤切除术</w:t>
            </w:r>
          </w:p>
        </w:tc>
        <w:tc>
          <w:tcPr>
            <w:tcW w:w="2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758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58C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134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3AE21">
            <w:pPr>
              <w:jc w:val="both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7F0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鼻内镜下经鼻前颅底肿瘤切除术</w:t>
            </w:r>
          </w:p>
        </w:tc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AC2B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107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B1F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DF035">
            <w:pPr>
              <w:jc w:val="both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01C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鼻内镜下经翼突入路蝶窦外侧隐窝脑膜脑膨出切除及颅底修补术</w:t>
            </w:r>
          </w:p>
        </w:tc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5924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D40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0FB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0312D">
            <w:pPr>
              <w:jc w:val="both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C96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鼻内镜下鼻窦乳头状瘤切除术（Krous分级3级以上）</w:t>
            </w:r>
          </w:p>
        </w:tc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A89E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62C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634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9BE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咽喉内镜诊疗技术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AFC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显微镜支撑喉镜难治性呼吸道乳头瘤切除术</w:t>
            </w:r>
          </w:p>
        </w:tc>
        <w:tc>
          <w:tcPr>
            <w:tcW w:w="2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423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EEA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DEF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082E1">
            <w:pPr>
              <w:jc w:val="both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F05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复杂硬质气管镜气管/支气管异物取出术</w:t>
            </w:r>
          </w:p>
        </w:tc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7A4D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540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A3A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B27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妇科内镜诊疗技术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FE9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广泛性全子宫切除术</w:t>
            </w:r>
          </w:p>
        </w:tc>
        <w:tc>
          <w:tcPr>
            <w:tcW w:w="2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C88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妇科肿瘤专科、普通妇科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CE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8EA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50B2B">
            <w:pPr>
              <w:jc w:val="both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E6C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腹主动脉旁（腹腔）淋巴结切除术</w:t>
            </w:r>
          </w:p>
        </w:tc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C442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DF1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11C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7336F">
            <w:pPr>
              <w:jc w:val="both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A17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盆底重建术</w:t>
            </w:r>
          </w:p>
        </w:tc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C722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814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403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A699B">
            <w:pPr>
              <w:jc w:val="both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E3E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卵巢癌肿瘤细胞减灭术</w:t>
            </w:r>
          </w:p>
        </w:tc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05A8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10B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65A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6849D">
            <w:pPr>
              <w:jc w:val="both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154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直径≥5cm的0型粘膜下肌瘤切除术</w:t>
            </w:r>
          </w:p>
        </w:tc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B645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D7A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B81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3AF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泌尿外科内镜诊疗技术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194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孤立肾经皮肾镜术</w:t>
            </w:r>
          </w:p>
        </w:tc>
        <w:tc>
          <w:tcPr>
            <w:tcW w:w="2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CC5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6CE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ADB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579AB">
            <w:pPr>
              <w:jc w:val="both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98B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腹腔镜肾上腺肿瘤（≥5cm）切除术</w:t>
            </w:r>
          </w:p>
        </w:tc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4D46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ADB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91A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59864">
            <w:pPr>
              <w:jc w:val="both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476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腹腔镜供肾取肾术</w:t>
            </w:r>
          </w:p>
        </w:tc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59F6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0B2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273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A3E2D">
            <w:pPr>
              <w:jc w:val="both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1A9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腹腔镜肾切除术</w:t>
            </w:r>
          </w:p>
        </w:tc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1BA1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4D5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F73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0F6F6">
            <w:pPr>
              <w:jc w:val="both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CC6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腹腔镜根治性肾切除术</w:t>
            </w:r>
          </w:p>
        </w:tc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AA20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F1B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427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04A13">
            <w:pPr>
              <w:jc w:val="both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FA5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腹腔镜根治性膀胱切除术</w:t>
            </w:r>
          </w:p>
        </w:tc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7D1F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249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308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2A607">
            <w:pPr>
              <w:jc w:val="both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EF5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腹腔镜下腔静脉瘤栓取出术（按梅奥分级三级以上）</w:t>
            </w:r>
          </w:p>
        </w:tc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8A83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AFD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4A5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163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普通外科内镜技术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DF8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腹腔镜肝包囊虫切除术</w:t>
            </w:r>
          </w:p>
        </w:tc>
        <w:tc>
          <w:tcPr>
            <w:tcW w:w="2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39A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胆胰外科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67E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B05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1E005">
            <w:pPr>
              <w:jc w:val="both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D52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腹腔镜二步肝切除术（ALPPS）</w:t>
            </w:r>
          </w:p>
        </w:tc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5E56A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F97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C2D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F6F3A">
            <w:pPr>
              <w:jc w:val="both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773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腹腔镜胆管癌切除术</w:t>
            </w:r>
          </w:p>
        </w:tc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5409A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5ED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8A4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88EFB">
            <w:pPr>
              <w:jc w:val="both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5ED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腹腔镜胰十二指肠切除术</w:t>
            </w:r>
          </w:p>
        </w:tc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F8720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E8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胃肠外科</w:t>
            </w:r>
          </w:p>
        </w:tc>
      </w:tr>
      <w:tr w14:paraId="15EE2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53149">
            <w:pPr>
              <w:jc w:val="both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8CF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腹腔镜胰腺联合脏器切除术</w:t>
            </w:r>
          </w:p>
        </w:tc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CAEB8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76C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68D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C94C3">
            <w:pPr>
              <w:jc w:val="both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6BC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腹腔镜贲门周围血管离断联合脾切除术</w:t>
            </w:r>
          </w:p>
        </w:tc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B574C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A1E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BFD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C1091">
            <w:pPr>
              <w:jc w:val="both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1FC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腹腔镜胆胰转流术</w:t>
            </w:r>
          </w:p>
        </w:tc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A74DB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708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26D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57041">
            <w:pPr>
              <w:jc w:val="both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EDA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甲状腺腔镜下甲状腺癌根治术</w:t>
            </w:r>
          </w:p>
        </w:tc>
        <w:tc>
          <w:tcPr>
            <w:tcW w:w="2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49F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耳鼻喉科、甲状腺外科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56D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6FB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4994C">
            <w:pPr>
              <w:jc w:val="both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285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甲状腺腔镜下甲状腺癌改良式淋巴结清扫术</w:t>
            </w:r>
          </w:p>
        </w:tc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48B38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F0B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242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3C0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小儿外科内镜诊疗技术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F5E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胸腔镜下食道闭锁手术</w:t>
            </w:r>
          </w:p>
        </w:tc>
        <w:tc>
          <w:tcPr>
            <w:tcW w:w="2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B6B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小儿外科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D4D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5B9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1EA5C">
            <w:pPr>
              <w:jc w:val="both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4A2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胸腔镜下选择性肺叶、肺段切除术</w:t>
            </w:r>
          </w:p>
        </w:tc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D757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8E0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930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34064">
            <w:pPr>
              <w:jc w:val="both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502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胸腔镜下纵膈肿瘤切除术</w:t>
            </w:r>
          </w:p>
        </w:tc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2764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B02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A4E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540AF">
            <w:pPr>
              <w:jc w:val="both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1AC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腹腔镜下先天性膈疝修补术</w:t>
            </w:r>
          </w:p>
        </w:tc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EECF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CBB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202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ADDE3">
            <w:pPr>
              <w:jc w:val="both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3B9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腹腔镜下胆总管囊肿切除肝管空肠Roux-Y吻合术</w:t>
            </w:r>
          </w:p>
        </w:tc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3D8B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B42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4CE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B0A68">
            <w:pPr>
              <w:jc w:val="both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A7C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腹腔镜下肾盂输尿管成形术</w:t>
            </w:r>
          </w:p>
        </w:tc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BEF7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E1B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B90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07C8B">
            <w:pPr>
              <w:jc w:val="both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C00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腹腔镜下脾切除术</w:t>
            </w:r>
          </w:p>
        </w:tc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2508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DCE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C3B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4D566">
            <w:pPr>
              <w:jc w:val="both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340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腹腔镜下肝叶切除术</w:t>
            </w:r>
          </w:p>
        </w:tc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9459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E8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A24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55442">
            <w:pPr>
              <w:jc w:val="both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685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腹腔镜下胆道闭锁Kasai手术</w:t>
            </w:r>
          </w:p>
        </w:tc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5B33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5B7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760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9EE00">
            <w:pPr>
              <w:jc w:val="both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A16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腹腔镜下腹膜后肿物切除术</w:t>
            </w:r>
          </w:p>
        </w:tc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F9EF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436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B0B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64153">
            <w:pPr>
              <w:jc w:val="both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A97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腹腔镜下腹腔实体肿瘤切除术</w:t>
            </w:r>
          </w:p>
        </w:tc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1FC2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38A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521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8B221">
            <w:pPr>
              <w:jc w:val="both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781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腹腔镜胰十二指肠切除术</w:t>
            </w:r>
          </w:p>
        </w:tc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CBBA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B59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E64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B7CA0">
            <w:pPr>
              <w:jc w:val="both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721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腹腔镜下门脉高压症贲门周围血管断流术</w:t>
            </w:r>
          </w:p>
        </w:tc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14DF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2FF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29A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DB6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儿科呼吸内镜技术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266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3个月以下婴儿支气管镜诊疗术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289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呼吸与危重症医学科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8B2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7A9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513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儿科消化内镜诊疗技术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CF0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门脉高压食管胃底静脉曲张的内镜治疗技术</w:t>
            </w:r>
          </w:p>
        </w:tc>
        <w:tc>
          <w:tcPr>
            <w:tcW w:w="2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34D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消化内科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E0B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D80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10AE3">
            <w:pPr>
              <w:jc w:val="both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CFA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胃镜下上消化道狭窄扩张或切开术</w:t>
            </w:r>
          </w:p>
        </w:tc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D8C8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E86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6A2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C5A5B">
            <w:pPr>
              <w:jc w:val="both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341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结肠镜下结肠支架置入术</w:t>
            </w:r>
          </w:p>
        </w:tc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8743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9D5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181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7C351">
            <w:pPr>
              <w:jc w:val="both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8F8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十二指肠镜下胆管扩张术</w:t>
            </w:r>
          </w:p>
        </w:tc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BAF0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9FE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AB8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56B91">
            <w:pPr>
              <w:jc w:val="both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24D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十二指肠镜下胰管扩张术</w:t>
            </w:r>
          </w:p>
        </w:tc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3B1D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8D9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045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84D43">
            <w:pPr>
              <w:jc w:val="both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7A9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十二指肠镜下胆管支架植入术</w:t>
            </w:r>
          </w:p>
        </w:tc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3C6D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DB3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975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95FE3">
            <w:pPr>
              <w:jc w:val="both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A2C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十二指肠镜下胰管支架植入术</w:t>
            </w:r>
          </w:p>
        </w:tc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C480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32D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684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A860E">
            <w:pPr>
              <w:jc w:val="both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794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十二指肠镜下副乳头括约肌切开术</w:t>
            </w:r>
          </w:p>
        </w:tc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8125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9C0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F9D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B9D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儿科技术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348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儿科体外膜肺氧合（ECMO）技术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3D7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BD7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D53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596D9">
            <w:pPr>
              <w:jc w:val="both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282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儿科连续肾脏替代疗法（CRRT）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AF2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儿科PICU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148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E6E4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9"/>
      <w:pgMar w:top="1440" w:right="1800" w:bottom="1440" w:left="1800" w:header="0" w:footer="845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D40D6"/>
    <w:rsid w:val="1E3E1675"/>
    <w:rsid w:val="283B28DA"/>
    <w:rsid w:val="30632069"/>
    <w:rsid w:val="31A53147"/>
    <w:rsid w:val="378D5410"/>
    <w:rsid w:val="38D670DD"/>
    <w:rsid w:val="39827D7E"/>
    <w:rsid w:val="3A6B2791"/>
    <w:rsid w:val="46992806"/>
    <w:rsid w:val="5380339D"/>
    <w:rsid w:val="597672AE"/>
    <w:rsid w:val="5D2C2BE1"/>
    <w:rsid w:val="5E324818"/>
    <w:rsid w:val="664D30FD"/>
    <w:rsid w:val="6AFB30CB"/>
    <w:rsid w:val="6CA356C0"/>
    <w:rsid w:val="6E0625ED"/>
    <w:rsid w:val="6E4B3736"/>
    <w:rsid w:val="77B03F9D"/>
    <w:rsid w:val="7A50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8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674</Words>
  <Characters>696</Characters>
  <Lines>0</Lines>
  <Paragraphs>0</Paragraphs>
  <TotalTime>88</TotalTime>
  <ScaleCrop>false</ScaleCrop>
  <LinksUpToDate>false</LinksUpToDate>
  <CharactersWithSpaces>697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2023-08-23T02:36:00Z</dcterms:created>
  <dc:creator>Administrator</dc:creator>
  <cp:lastModifiedBy>linxq23</cp:lastModifiedBy>
  <dcterms:modified xsi:type="dcterms:W3CDTF">2025-06-17T08:45:47Z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041A6EAD729348239D50DAC4C112EBCA_12</vt:lpwstr>
  </property>
  <property fmtid="{D5CDD505-2E9C-101B-9397-08002B2CF9AE}" pid="4" name="KSOTemplateDocerSaveRecord">
    <vt:lpwstr>eyJoZGlkIjoiNmM3MjkzYThjYWYyNTNiMjRkNzE1YzI5OTIwMjBjOTYiLCJ1c2VySWQiOiIxMjM1NTYwNyJ9</vt:lpwstr>
  </property>
</Properties>
</file>